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E5" w:rsidRPr="00F95C7B" w:rsidRDefault="008E35E5" w:rsidP="00334D6A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F95C7B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:rsidR="008E35E5" w:rsidRPr="00F95C7B" w:rsidRDefault="00014A37" w:rsidP="00334D6A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F95C7B">
        <w:rPr>
          <w:rFonts w:ascii="Times New Roman" w:hAnsi="Times New Roman"/>
          <w:b/>
          <w:sz w:val="28"/>
          <w:szCs w:val="28"/>
          <w:lang w:val="sr-Cyrl-BA"/>
        </w:rPr>
        <w:t>О ИЗМЈЕН</w:t>
      </w:r>
      <w:r w:rsidR="008E35E5" w:rsidRPr="00F95C7B">
        <w:rPr>
          <w:rFonts w:ascii="Times New Roman" w:hAnsi="Times New Roman"/>
          <w:b/>
          <w:sz w:val="28"/>
          <w:szCs w:val="28"/>
          <w:lang w:val="sr-Cyrl-BA"/>
        </w:rPr>
        <w:t>И ЗАКОНА О СЈЕМЕНУ ПОЉОПРИВРЕДНОГ БИЉА</w:t>
      </w:r>
    </w:p>
    <w:p w:rsidR="008E35E5" w:rsidRPr="00F95C7B" w:rsidRDefault="008E35E5" w:rsidP="00334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2116" w:rsidRPr="00F95C7B" w:rsidRDefault="005B2116" w:rsidP="00334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35E5" w:rsidRPr="00F95C7B" w:rsidRDefault="008E35E5" w:rsidP="00334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95C7B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945045" w:rsidRPr="00F95C7B" w:rsidRDefault="00945045" w:rsidP="00334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35E5" w:rsidRPr="00F95C7B" w:rsidRDefault="008E35E5" w:rsidP="00334D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95C7B">
        <w:rPr>
          <w:rFonts w:ascii="Times New Roman" w:hAnsi="Times New Roman" w:cs="Times New Roman"/>
          <w:sz w:val="24"/>
          <w:szCs w:val="24"/>
          <w:lang w:val="sr-Cyrl-BA"/>
        </w:rPr>
        <w:t>У Закону о сјемену пољопривредног биља („Службени гласник Републике Српске“</w:t>
      </w:r>
      <w:r w:rsidR="0063558C" w:rsidRPr="00F95C7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F95C7B">
        <w:rPr>
          <w:rFonts w:ascii="Times New Roman" w:hAnsi="Times New Roman" w:cs="Times New Roman"/>
          <w:sz w:val="24"/>
          <w:szCs w:val="24"/>
          <w:lang w:val="sr-Cyrl-BA"/>
        </w:rPr>
        <w:t xml:space="preserve"> бр. 37/09</w:t>
      </w:r>
      <w:r w:rsidR="000F720A" w:rsidRPr="00F95C7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F95C7B">
        <w:rPr>
          <w:rFonts w:ascii="Times New Roman" w:hAnsi="Times New Roman" w:cs="Times New Roman"/>
          <w:sz w:val="24"/>
          <w:szCs w:val="24"/>
          <w:lang w:val="sr-Cyrl-BA"/>
        </w:rPr>
        <w:t xml:space="preserve"> 100/11</w:t>
      </w:r>
      <w:r w:rsidR="000F720A" w:rsidRPr="00F95C7B">
        <w:rPr>
          <w:rFonts w:ascii="Times New Roman" w:hAnsi="Times New Roman" w:cs="Times New Roman"/>
          <w:sz w:val="24"/>
          <w:szCs w:val="24"/>
          <w:lang w:val="sr-Cyrl-BA"/>
        </w:rPr>
        <w:t xml:space="preserve"> и 110/16</w:t>
      </w:r>
      <w:r w:rsidR="00014A37" w:rsidRPr="00F95C7B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F95C7B">
        <w:rPr>
          <w:rFonts w:ascii="Times New Roman" w:hAnsi="Times New Roman" w:cs="Times New Roman"/>
          <w:sz w:val="24"/>
          <w:szCs w:val="24"/>
          <w:lang w:val="sr-Cyrl-BA"/>
        </w:rPr>
        <w:t xml:space="preserve"> члан </w:t>
      </w:r>
      <w:r w:rsidR="000D0FC0" w:rsidRPr="00F95C7B">
        <w:rPr>
          <w:rFonts w:ascii="Times New Roman" w:hAnsi="Times New Roman" w:cs="Times New Roman"/>
          <w:sz w:val="24"/>
          <w:szCs w:val="24"/>
          <w:lang w:val="sr-Cyrl-BA"/>
        </w:rPr>
        <w:t>79a</w:t>
      </w:r>
      <w:r w:rsidR="00014A37" w:rsidRPr="00F95C7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F720A" w:rsidRPr="00F95C7B">
        <w:rPr>
          <w:rFonts w:ascii="Times New Roman" w:hAnsi="Times New Roman" w:cs="Times New Roman"/>
          <w:sz w:val="24"/>
          <w:szCs w:val="24"/>
          <w:lang w:val="sr-Cyrl-BA"/>
        </w:rPr>
        <w:t xml:space="preserve"> мијења се и гласи</w:t>
      </w:r>
      <w:r w:rsidRPr="00F95C7B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0F720A" w:rsidRPr="00F95C7B" w:rsidRDefault="00014A37" w:rsidP="00334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95C7B">
        <w:rPr>
          <w:rFonts w:ascii="Times New Roman" w:eastAsia="TimesNewRomanPSMT" w:hAnsi="Times New Roman" w:cs="Times New Roman"/>
          <w:sz w:val="24"/>
          <w:szCs w:val="24"/>
          <w:lang w:val="sr-Cyrl-BA"/>
        </w:rPr>
        <w:t>„</w:t>
      </w:r>
      <w:r w:rsidR="000F720A" w:rsidRPr="00F95C7B">
        <w:rPr>
          <w:rFonts w:ascii="Times New Roman" w:eastAsia="TimesNewRomanPSMT" w:hAnsi="Times New Roman" w:cs="Times New Roman"/>
          <w:sz w:val="24"/>
          <w:szCs w:val="24"/>
          <w:lang w:val="sr-Cyrl-BA"/>
        </w:rPr>
        <w:t>(1) С</w:t>
      </w:r>
      <w:r w:rsidR="000F720A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орте које су регистроване у </w:t>
      </w: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државама чланицама</w:t>
      </w:r>
      <w:r w:rsidR="000F720A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23BFB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Европске </w:t>
      </w:r>
      <w:r w:rsidR="0063558C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D23BFB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није или </w:t>
      </w: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државама</w:t>
      </w:r>
      <w:r w:rsidR="00D23BFB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F720A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у окружењу са којима граничи Босна и Херцеговина, а које имају сличне агроеколошке услове</w:t>
      </w:r>
      <w:r w:rsidR="0063558C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F720A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могу се признати и без испитивања на огледном пољу или у лабораторији.</w:t>
      </w:r>
    </w:p>
    <w:p w:rsidR="000F720A" w:rsidRPr="00F95C7B" w:rsidRDefault="000F720A" w:rsidP="00334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(2) Признавање сорте из става 1. овог члана врши се на основу захтјева који подноси власник сорте или његов о</w:t>
      </w:r>
      <w:r w:rsidR="001C5195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лашћени заступник, уз који се прилаже технички упитник и рјешење о признавању или упису сорте, издато од надлежног органа земље у којој је сорта призната.</w:t>
      </w:r>
    </w:p>
    <w:p w:rsidR="000F720A" w:rsidRPr="00F95C7B" w:rsidRDefault="000F720A" w:rsidP="00334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На основу </w:t>
      </w:r>
      <w:r w:rsidR="005B2116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захтјева из става 2. овог члана</w:t>
      </w: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министар доноси рјешење о признавању сорте или о одбијању захтјева</w:t>
      </w:r>
      <w:r w:rsidR="00945045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, против кога</w:t>
      </w:r>
      <w:r w:rsidR="00945045" w:rsidRPr="00F95C7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45045"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није дозвољена жалба, али се може покренути управни спор</w:t>
      </w:r>
      <w:r w:rsidRPr="00F95C7B">
        <w:rPr>
          <w:rFonts w:ascii="Times New Roman" w:eastAsia="Times New Roman" w:hAnsi="Times New Roman" w:cs="Times New Roman"/>
          <w:sz w:val="24"/>
          <w:szCs w:val="24"/>
          <w:lang w:val="sr-Cyrl-BA"/>
        </w:rPr>
        <w:t>.“</w:t>
      </w:r>
    </w:p>
    <w:p w:rsidR="000F720A" w:rsidRPr="00F95C7B" w:rsidRDefault="000F720A" w:rsidP="00334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35E5" w:rsidRPr="00F95C7B" w:rsidRDefault="008E35E5" w:rsidP="00334D6A">
      <w:pPr>
        <w:pStyle w:val="Normal1"/>
        <w:spacing w:before="0" w:beforeAutospacing="0" w:after="0" w:afterAutospacing="0"/>
        <w:jc w:val="center"/>
        <w:rPr>
          <w:rStyle w:val="normalchar"/>
          <w:bCs/>
          <w:lang w:val="sr-Cyrl-BA"/>
        </w:rPr>
      </w:pPr>
      <w:r w:rsidRPr="00F95C7B">
        <w:rPr>
          <w:rStyle w:val="normalchar"/>
          <w:bCs/>
          <w:lang w:val="sr-Cyrl-BA"/>
        </w:rPr>
        <w:t>Члан</w:t>
      </w:r>
      <w:r w:rsidR="00014A37" w:rsidRPr="00F95C7B">
        <w:rPr>
          <w:rStyle w:val="normalchar"/>
          <w:bCs/>
          <w:lang w:val="sr-Cyrl-BA"/>
        </w:rPr>
        <w:t xml:space="preserve"> 2</w:t>
      </w:r>
      <w:r w:rsidRPr="00F95C7B">
        <w:rPr>
          <w:rStyle w:val="normalchar"/>
          <w:bCs/>
          <w:lang w:val="sr-Cyrl-BA"/>
        </w:rPr>
        <w:t>.</w:t>
      </w:r>
    </w:p>
    <w:p w:rsidR="00945045" w:rsidRPr="00F95C7B" w:rsidRDefault="00945045" w:rsidP="00334D6A">
      <w:pPr>
        <w:pStyle w:val="Normal1"/>
        <w:spacing w:before="0" w:beforeAutospacing="0" w:after="0" w:afterAutospacing="0"/>
        <w:jc w:val="center"/>
        <w:rPr>
          <w:rStyle w:val="normalchar"/>
          <w:bCs/>
          <w:lang w:val="sr-Cyrl-BA"/>
        </w:rPr>
      </w:pPr>
    </w:p>
    <w:p w:rsidR="008E35E5" w:rsidRPr="00F95C7B" w:rsidRDefault="008E35E5" w:rsidP="00334D6A">
      <w:pPr>
        <w:pStyle w:val="Normal1"/>
        <w:spacing w:before="0" w:beforeAutospacing="0" w:after="0" w:afterAutospacing="0"/>
        <w:ind w:firstLine="720"/>
        <w:jc w:val="both"/>
        <w:rPr>
          <w:rStyle w:val="normalchar"/>
          <w:lang w:val="sr-Cyrl-BA"/>
        </w:rPr>
      </w:pPr>
      <w:r w:rsidRPr="00F95C7B">
        <w:rPr>
          <w:rStyle w:val="normalchar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A377FE" w:rsidRPr="00F95C7B" w:rsidRDefault="00A377FE" w:rsidP="00334D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14A37" w:rsidRPr="00F95C7B" w:rsidRDefault="00014A37" w:rsidP="00334D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14A37" w:rsidRPr="00F95C7B" w:rsidRDefault="00014A37" w:rsidP="00334D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F5F1B" w:rsidRPr="00BF5F1B" w:rsidRDefault="00BF5F1B" w:rsidP="00BF5F1B">
      <w:pPr>
        <w:tabs>
          <w:tab w:val="left" w:pos="6570"/>
        </w:tabs>
        <w:spacing w:after="0" w:line="240" w:lineRule="auto"/>
        <w:jc w:val="both"/>
        <w:outlineLvl w:val="0"/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>Број: 02/1-021-</w:t>
      </w:r>
      <w:r w:rsidR="00713335">
        <w:rPr>
          <w:rStyle w:val="normalchar"/>
          <w:rFonts w:ascii="Times New Roman" w:eastAsia="Times New Roman" w:hAnsi="Times New Roman" w:cs="Times New Roman"/>
          <w:sz w:val="24"/>
          <w:szCs w:val="24"/>
        </w:rPr>
        <w:t>742</w:t>
      </w:r>
      <w:bookmarkStart w:id="0" w:name="_GoBack"/>
      <w:bookmarkEnd w:id="0"/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>/21</w:t>
      </w:r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  ПРЕДСЈЕДНИК</w:t>
      </w:r>
    </w:p>
    <w:p w:rsidR="00BF5F1B" w:rsidRPr="00BF5F1B" w:rsidRDefault="00BF5F1B" w:rsidP="00BF5F1B">
      <w:pPr>
        <w:tabs>
          <w:tab w:val="left" w:pos="6120"/>
        </w:tabs>
        <w:spacing w:after="0" w:line="240" w:lineRule="auto"/>
        <w:jc w:val="both"/>
        <w:outlineLvl w:val="0"/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>Датум: 30. септембра 2021. године</w:t>
      </w:r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НАРОДНЕ СКУПШТИНЕ </w:t>
      </w:r>
    </w:p>
    <w:p w:rsidR="00BF5F1B" w:rsidRPr="00BF5F1B" w:rsidRDefault="00BF5F1B" w:rsidP="00BF5F1B">
      <w:pPr>
        <w:tabs>
          <w:tab w:val="left" w:pos="6300"/>
        </w:tabs>
        <w:jc w:val="both"/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</w:t>
      </w:r>
    </w:p>
    <w:p w:rsidR="00BF5F1B" w:rsidRPr="00BF5F1B" w:rsidRDefault="00BF5F1B" w:rsidP="00BF5F1B">
      <w:pPr>
        <w:tabs>
          <w:tab w:val="left" w:pos="6300"/>
        </w:tabs>
        <w:jc w:val="center"/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5F1B">
        <w:rPr>
          <w:rStyle w:val="normalchar"/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Недељко Чубриловић</w:t>
      </w:r>
    </w:p>
    <w:p w:rsidR="007F147B" w:rsidRPr="00F95C7B" w:rsidRDefault="007F147B" w:rsidP="00334D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147B" w:rsidRPr="00F95C7B" w:rsidRDefault="007F147B" w:rsidP="00334D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147B" w:rsidRPr="00F95C7B" w:rsidRDefault="007F147B" w:rsidP="00334D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147B" w:rsidRPr="00F95C7B" w:rsidRDefault="007F147B" w:rsidP="00334D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7C9B" w:rsidRPr="00BF5F1B" w:rsidRDefault="006D7C9B" w:rsidP="00BF5F1B">
      <w:pPr>
        <w:spacing w:after="0" w:line="240" w:lineRule="auto"/>
        <w:rPr>
          <w:rStyle w:val="normalchar"/>
          <w:rFonts w:ascii="Times New Roman" w:hAnsi="Times New Roman" w:cs="Times New Roman"/>
          <w:b/>
          <w:sz w:val="24"/>
          <w:szCs w:val="24"/>
        </w:rPr>
      </w:pPr>
    </w:p>
    <w:sectPr w:rsidR="006D7C9B" w:rsidRPr="00BF5F1B" w:rsidSect="00AF283F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CEA"/>
    <w:multiLevelType w:val="hybridMultilevel"/>
    <w:tmpl w:val="0592FCA8"/>
    <w:lvl w:ilvl="0" w:tplc="392A6AD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757"/>
    <w:multiLevelType w:val="hybridMultilevel"/>
    <w:tmpl w:val="F97E15F6"/>
    <w:lvl w:ilvl="0" w:tplc="C480D5F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B33D4"/>
    <w:multiLevelType w:val="hybridMultilevel"/>
    <w:tmpl w:val="9120E622"/>
    <w:lvl w:ilvl="0" w:tplc="C1903534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755CE"/>
    <w:multiLevelType w:val="hybridMultilevel"/>
    <w:tmpl w:val="EC840B74"/>
    <w:lvl w:ilvl="0" w:tplc="564036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EE63EC"/>
    <w:multiLevelType w:val="hybridMultilevel"/>
    <w:tmpl w:val="282C6B38"/>
    <w:lvl w:ilvl="0" w:tplc="5DF60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76D0D"/>
    <w:multiLevelType w:val="hybridMultilevel"/>
    <w:tmpl w:val="8886F418"/>
    <w:lvl w:ilvl="0" w:tplc="F1EC792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CB13F1"/>
    <w:multiLevelType w:val="hybridMultilevel"/>
    <w:tmpl w:val="79FC1798"/>
    <w:lvl w:ilvl="0" w:tplc="924027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25136"/>
    <w:multiLevelType w:val="hybridMultilevel"/>
    <w:tmpl w:val="8886F418"/>
    <w:lvl w:ilvl="0" w:tplc="F1EC792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B3470F"/>
    <w:multiLevelType w:val="hybridMultilevel"/>
    <w:tmpl w:val="DAEE7614"/>
    <w:lvl w:ilvl="0" w:tplc="BD6EE05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734AC6"/>
    <w:multiLevelType w:val="hybridMultilevel"/>
    <w:tmpl w:val="9CB072EE"/>
    <w:lvl w:ilvl="0" w:tplc="9FE6CF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1D"/>
    <w:rsid w:val="00005D1E"/>
    <w:rsid w:val="00010F14"/>
    <w:rsid w:val="00014A37"/>
    <w:rsid w:val="00020F15"/>
    <w:rsid w:val="00021576"/>
    <w:rsid w:val="0002661D"/>
    <w:rsid w:val="00030837"/>
    <w:rsid w:val="0003377A"/>
    <w:rsid w:val="00046011"/>
    <w:rsid w:val="000470CA"/>
    <w:rsid w:val="00056AD0"/>
    <w:rsid w:val="00062FEE"/>
    <w:rsid w:val="0006485E"/>
    <w:rsid w:val="00064AA3"/>
    <w:rsid w:val="000772BE"/>
    <w:rsid w:val="00082712"/>
    <w:rsid w:val="000912AA"/>
    <w:rsid w:val="000961D5"/>
    <w:rsid w:val="000B2699"/>
    <w:rsid w:val="000B3DD3"/>
    <w:rsid w:val="000B426C"/>
    <w:rsid w:val="000C0132"/>
    <w:rsid w:val="000C2D3A"/>
    <w:rsid w:val="000C68A8"/>
    <w:rsid w:val="000D0FC0"/>
    <w:rsid w:val="000D638B"/>
    <w:rsid w:val="000E4431"/>
    <w:rsid w:val="000F15E7"/>
    <w:rsid w:val="000F1971"/>
    <w:rsid w:val="000F29B2"/>
    <w:rsid w:val="000F720A"/>
    <w:rsid w:val="00111553"/>
    <w:rsid w:val="00116024"/>
    <w:rsid w:val="00116A47"/>
    <w:rsid w:val="001215FA"/>
    <w:rsid w:val="0012472C"/>
    <w:rsid w:val="00140758"/>
    <w:rsid w:val="00142F56"/>
    <w:rsid w:val="00147BF4"/>
    <w:rsid w:val="0015033C"/>
    <w:rsid w:val="001537E9"/>
    <w:rsid w:val="001636D5"/>
    <w:rsid w:val="00166B34"/>
    <w:rsid w:val="00170CB1"/>
    <w:rsid w:val="001722E2"/>
    <w:rsid w:val="00185CEF"/>
    <w:rsid w:val="00187F16"/>
    <w:rsid w:val="00191D51"/>
    <w:rsid w:val="00193F4D"/>
    <w:rsid w:val="001A5301"/>
    <w:rsid w:val="001A6737"/>
    <w:rsid w:val="001B216C"/>
    <w:rsid w:val="001B2597"/>
    <w:rsid w:val="001B29E9"/>
    <w:rsid w:val="001B6AB8"/>
    <w:rsid w:val="001C0676"/>
    <w:rsid w:val="001C46AD"/>
    <w:rsid w:val="001C4E3A"/>
    <w:rsid w:val="001C5195"/>
    <w:rsid w:val="001D0CDB"/>
    <w:rsid w:val="001D548C"/>
    <w:rsid w:val="001E1F28"/>
    <w:rsid w:val="001F020A"/>
    <w:rsid w:val="001F1747"/>
    <w:rsid w:val="00203A0F"/>
    <w:rsid w:val="00203E16"/>
    <w:rsid w:val="00205458"/>
    <w:rsid w:val="00207D30"/>
    <w:rsid w:val="00223C5B"/>
    <w:rsid w:val="00225373"/>
    <w:rsid w:val="00235CD2"/>
    <w:rsid w:val="0024244F"/>
    <w:rsid w:val="00253B47"/>
    <w:rsid w:val="0026233D"/>
    <w:rsid w:val="00264462"/>
    <w:rsid w:val="002659DD"/>
    <w:rsid w:val="002A0AD8"/>
    <w:rsid w:val="002A10C1"/>
    <w:rsid w:val="002B037B"/>
    <w:rsid w:val="002B122D"/>
    <w:rsid w:val="002B6561"/>
    <w:rsid w:val="002C10E6"/>
    <w:rsid w:val="002D082E"/>
    <w:rsid w:val="002D2BCC"/>
    <w:rsid w:val="002E3140"/>
    <w:rsid w:val="00331DC5"/>
    <w:rsid w:val="0033474D"/>
    <w:rsid w:val="00334D6A"/>
    <w:rsid w:val="00343228"/>
    <w:rsid w:val="00345344"/>
    <w:rsid w:val="00354EE0"/>
    <w:rsid w:val="003610F4"/>
    <w:rsid w:val="003708D4"/>
    <w:rsid w:val="00373AB5"/>
    <w:rsid w:val="00381015"/>
    <w:rsid w:val="00384AE6"/>
    <w:rsid w:val="003851E7"/>
    <w:rsid w:val="00391438"/>
    <w:rsid w:val="003A0737"/>
    <w:rsid w:val="003A3702"/>
    <w:rsid w:val="003A3C25"/>
    <w:rsid w:val="003A52AF"/>
    <w:rsid w:val="003A6286"/>
    <w:rsid w:val="003B31C1"/>
    <w:rsid w:val="003C3AD3"/>
    <w:rsid w:val="003E18E3"/>
    <w:rsid w:val="003E1BD5"/>
    <w:rsid w:val="003F5551"/>
    <w:rsid w:val="003F644E"/>
    <w:rsid w:val="00400958"/>
    <w:rsid w:val="00403D76"/>
    <w:rsid w:val="0040771B"/>
    <w:rsid w:val="00413C26"/>
    <w:rsid w:val="0042291B"/>
    <w:rsid w:val="00424017"/>
    <w:rsid w:val="00431D73"/>
    <w:rsid w:val="004419B8"/>
    <w:rsid w:val="0045650E"/>
    <w:rsid w:val="004621CF"/>
    <w:rsid w:val="00474427"/>
    <w:rsid w:val="004805F4"/>
    <w:rsid w:val="004B208F"/>
    <w:rsid w:val="004B75AE"/>
    <w:rsid w:val="004C7CAA"/>
    <w:rsid w:val="004D642E"/>
    <w:rsid w:val="004E7E4D"/>
    <w:rsid w:val="004F6849"/>
    <w:rsid w:val="00501D78"/>
    <w:rsid w:val="005168A4"/>
    <w:rsid w:val="00517ED3"/>
    <w:rsid w:val="00520806"/>
    <w:rsid w:val="00541679"/>
    <w:rsid w:val="00560D09"/>
    <w:rsid w:val="00570A47"/>
    <w:rsid w:val="0058324E"/>
    <w:rsid w:val="0058375C"/>
    <w:rsid w:val="005A310D"/>
    <w:rsid w:val="005A37B3"/>
    <w:rsid w:val="005A7ABE"/>
    <w:rsid w:val="005B2116"/>
    <w:rsid w:val="005B4F33"/>
    <w:rsid w:val="005B7620"/>
    <w:rsid w:val="005C033B"/>
    <w:rsid w:val="005D3854"/>
    <w:rsid w:val="005E149A"/>
    <w:rsid w:val="005E72E0"/>
    <w:rsid w:val="005F5C9E"/>
    <w:rsid w:val="006177FA"/>
    <w:rsid w:val="00625CB3"/>
    <w:rsid w:val="006312D3"/>
    <w:rsid w:val="0063558C"/>
    <w:rsid w:val="0065034F"/>
    <w:rsid w:val="00652D67"/>
    <w:rsid w:val="006725FE"/>
    <w:rsid w:val="00675555"/>
    <w:rsid w:val="00684326"/>
    <w:rsid w:val="00684732"/>
    <w:rsid w:val="00691FE9"/>
    <w:rsid w:val="00693C01"/>
    <w:rsid w:val="006A0805"/>
    <w:rsid w:val="006A0DF8"/>
    <w:rsid w:val="006A44E7"/>
    <w:rsid w:val="006C0AD2"/>
    <w:rsid w:val="006C4C94"/>
    <w:rsid w:val="006D7C9B"/>
    <w:rsid w:val="006F5822"/>
    <w:rsid w:val="007100FB"/>
    <w:rsid w:val="0071146D"/>
    <w:rsid w:val="00713335"/>
    <w:rsid w:val="007135A6"/>
    <w:rsid w:val="007168E9"/>
    <w:rsid w:val="00723CC4"/>
    <w:rsid w:val="00730408"/>
    <w:rsid w:val="00732964"/>
    <w:rsid w:val="00732F5D"/>
    <w:rsid w:val="00736140"/>
    <w:rsid w:val="00746CFE"/>
    <w:rsid w:val="0075243E"/>
    <w:rsid w:val="0075723E"/>
    <w:rsid w:val="007577C7"/>
    <w:rsid w:val="00760ABF"/>
    <w:rsid w:val="00766A92"/>
    <w:rsid w:val="0078114F"/>
    <w:rsid w:val="00790D5D"/>
    <w:rsid w:val="007A2EEB"/>
    <w:rsid w:val="007A5869"/>
    <w:rsid w:val="007B65D4"/>
    <w:rsid w:val="007D121B"/>
    <w:rsid w:val="007D4FA6"/>
    <w:rsid w:val="007E4662"/>
    <w:rsid w:val="007F147B"/>
    <w:rsid w:val="00801A56"/>
    <w:rsid w:val="008052B4"/>
    <w:rsid w:val="00805ABA"/>
    <w:rsid w:val="008068F4"/>
    <w:rsid w:val="008146B6"/>
    <w:rsid w:val="00823A6F"/>
    <w:rsid w:val="00824789"/>
    <w:rsid w:val="00826FA4"/>
    <w:rsid w:val="00827DCA"/>
    <w:rsid w:val="00830BAC"/>
    <w:rsid w:val="008313E3"/>
    <w:rsid w:val="00835508"/>
    <w:rsid w:val="00845CF7"/>
    <w:rsid w:val="00846F3C"/>
    <w:rsid w:val="00857598"/>
    <w:rsid w:val="00861BFF"/>
    <w:rsid w:val="00864251"/>
    <w:rsid w:val="0087578D"/>
    <w:rsid w:val="00884815"/>
    <w:rsid w:val="008A61EC"/>
    <w:rsid w:val="008B1E23"/>
    <w:rsid w:val="008B4B50"/>
    <w:rsid w:val="008C334D"/>
    <w:rsid w:val="008D0DFB"/>
    <w:rsid w:val="008D0EBE"/>
    <w:rsid w:val="008E03A2"/>
    <w:rsid w:val="008E35E5"/>
    <w:rsid w:val="008E7BA8"/>
    <w:rsid w:val="008F254C"/>
    <w:rsid w:val="009005DD"/>
    <w:rsid w:val="00904A13"/>
    <w:rsid w:val="00916645"/>
    <w:rsid w:val="00917462"/>
    <w:rsid w:val="009225B7"/>
    <w:rsid w:val="009356E2"/>
    <w:rsid w:val="00936FA0"/>
    <w:rsid w:val="009410AB"/>
    <w:rsid w:val="0094197E"/>
    <w:rsid w:val="00942013"/>
    <w:rsid w:val="00945045"/>
    <w:rsid w:val="00946553"/>
    <w:rsid w:val="009646F9"/>
    <w:rsid w:val="00971464"/>
    <w:rsid w:val="00985B43"/>
    <w:rsid w:val="009A5E69"/>
    <w:rsid w:val="009A7E90"/>
    <w:rsid w:val="009B5EE6"/>
    <w:rsid w:val="009B7BC4"/>
    <w:rsid w:val="009C2343"/>
    <w:rsid w:val="009C3246"/>
    <w:rsid w:val="009E79B3"/>
    <w:rsid w:val="009F1FD9"/>
    <w:rsid w:val="009F6E3C"/>
    <w:rsid w:val="00A1601C"/>
    <w:rsid w:val="00A16618"/>
    <w:rsid w:val="00A2760C"/>
    <w:rsid w:val="00A377FE"/>
    <w:rsid w:val="00A41D14"/>
    <w:rsid w:val="00A41FED"/>
    <w:rsid w:val="00A64BBA"/>
    <w:rsid w:val="00A715FC"/>
    <w:rsid w:val="00A723DB"/>
    <w:rsid w:val="00A74BAF"/>
    <w:rsid w:val="00A76964"/>
    <w:rsid w:val="00A7732D"/>
    <w:rsid w:val="00A87E7C"/>
    <w:rsid w:val="00A90025"/>
    <w:rsid w:val="00A936B0"/>
    <w:rsid w:val="00AA09F2"/>
    <w:rsid w:val="00AB1A6C"/>
    <w:rsid w:val="00AB22F7"/>
    <w:rsid w:val="00AB4745"/>
    <w:rsid w:val="00AC2DC8"/>
    <w:rsid w:val="00AC31E8"/>
    <w:rsid w:val="00AC44A7"/>
    <w:rsid w:val="00AC5B70"/>
    <w:rsid w:val="00AC6612"/>
    <w:rsid w:val="00AD230B"/>
    <w:rsid w:val="00AE77F2"/>
    <w:rsid w:val="00AF283F"/>
    <w:rsid w:val="00AF418A"/>
    <w:rsid w:val="00B00897"/>
    <w:rsid w:val="00B03D2D"/>
    <w:rsid w:val="00B05F9B"/>
    <w:rsid w:val="00B07966"/>
    <w:rsid w:val="00B11E92"/>
    <w:rsid w:val="00B35D48"/>
    <w:rsid w:val="00B37BA5"/>
    <w:rsid w:val="00B416E7"/>
    <w:rsid w:val="00B41B65"/>
    <w:rsid w:val="00B42971"/>
    <w:rsid w:val="00B6074C"/>
    <w:rsid w:val="00B657DB"/>
    <w:rsid w:val="00B717BA"/>
    <w:rsid w:val="00B73019"/>
    <w:rsid w:val="00B73B87"/>
    <w:rsid w:val="00B74977"/>
    <w:rsid w:val="00B82068"/>
    <w:rsid w:val="00B90C81"/>
    <w:rsid w:val="00B960C3"/>
    <w:rsid w:val="00B96E0E"/>
    <w:rsid w:val="00B97649"/>
    <w:rsid w:val="00BA26AA"/>
    <w:rsid w:val="00BC6041"/>
    <w:rsid w:val="00BD765C"/>
    <w:rsid w:val="00BF448B"/>
    <w:rsid w:val="00BF5F1B"/>
    <w:rsid w:val="00C10042"/>
    <w:rsid w:val="00C13F54"/>
    <w:rsid w:val="00C1600B"/>
    <w:rsid w:val="00C2015B"/>
    <w:rsid w:val="00C21476"/>
    <w:rsid w:val="00C25EE1"/>
    <w:rsid w:val="00C32279"/>
    <w:rsid w:val="00C41F95"/>
    <w:rsid w:val="00C475B8"/>
    <w:rsid w:val="00C556CC"/>
    <w:rsid w:val="00C57CCB"/>
    <w:rsid w:val="00C67F14"/>
    <w:rsid w:val="00C75339"/>
    <w:rsid w:val="00C81170"/>
    <w:rsid w:val="00C932A1"/>
    <w:rsid w:val="00C94FFD"/>
    <w:rsid w:val="00CA3E8C"/>
    <w:rsid w:val="00CA5993"/>
    <w:rsid w:val="00CB2BE2"/>
    <w:rsid w:val="00CC198C"/>
    <w:rsid w:val="00CC6957"/>
    <w:rsid w:val="00CD1C1E"/>
    <w:rsid w:val="00CD4BAB"/>
    <w:rsid w:val="00D004A4"/>
    <w:rsid w:val="00D05710"/>
    <w:rsid w:val="00D1140C"/>
    <w:rsid w:val="00D14B36"/>
    <w:rsid w:val="00D2209B"/>
    <w:rsid w:val="00D23BFB"/>
    <w:rsid w:val="00D3041D"/>
    <w:rsid w:val="00D307A8"/>
    <w:rsid w:val="00D331F6"/>
    <w:rsid w:val="00D35FCD"/>
    <w:rsid w:val="00D431E2"/>
    <w:rsid w:val="00D46AC8"/>
    <w:rsid w:val="00D47231"/>
    <w:rsid w:val="00D5076B"/>
    <w:rsid w:val="00D542A7"/>
    <w:rsid w:val="00D6569C"/>
    <w:rsid w:val="00D71E7B"/>
    <w:rsid w:val="00D72420"/>
    <w:rsid w:val="00D8066D"/>
    <w:rsid w:val="00D86754"/>
    <w:rsid w:val="00D87D17"/>
    <w:rsid w:val="00DA404D"/>
    <w:rsid w:val="00DB5500"/>
    <w:rsid w:val="00DB71F6"/>
    <w:rsid w:val="00DC6552"/>
    <w:rsid w:val="00DD0FD6"/>
    <w:rsid w:val="00DD6CD0"/>
    <w:rsid w:val="00DF7A37"/>
    <w:rsid w:val="00E0676B"/>
    <w:rsid w:val="00E16687"/>
    <w:rsid w:val="00E1695D"/>
    <w:rsid w:val="00E174D8"/>
    <w:rsid w:val="00E306C7"/>
    <w:rsid w:val="00E330D4"/>
    <w:rsid w:val="00E34187"/>
    <w:rsid w:val="00E477AE"/>
    <w:rsid w:val="00E7031A"/>
    <w:rsid w:val="00E75B43"/>
    <w:rsid w:val="00E8299B"/>
    <w:rsid w:val="00E8488F"/>
    <w:rsid w:val="00E85D3C"/>
    <w:rsid w:val="00E950DE"/>
    <w:rsid w:val="00E953AF"/>
    <w:rsid w:val="00EA4903"/>
    <w:rsid w:val="00EA7A7F"/>
    <w:rsid w:val="00EB0145"/>
    <w:rsid w:val="00EB1E50"/>
    <w:rsid w:val="00EB4AFC"/>
    <w:rsid w:val="00EB5497"/>
    <w:rsid w:val="00EB7363"/>
    <w:rsid w:val="00EC07D6"/>
    <w:rsid w:val="00EC16B3"/>
    <w:rsid w:val="00EC6C71"/>
    <w:rsid w:val="00EE2417"/>
    <w:rsid w:val="00EE525F"/>
    <w:rsid w:val="00EE7EAF"/>
    <w:rsid w:val="00F26E5C"/>
    <w:rsid w:val="00F40E88"/>
    <w:rsid w:val="00F67093"/>
    <w:rsid w:val="00F74465"/>
    <w:rsid w:val="00F80586"/>
    <w:rsid w:val="00F820B1"/>
    <w:rsid w:val="00F856E5"/>
    <w:rsid w:val="00F907E0"/>
    <w:rsid w:val="00F95C7B"/>
    <w:rsid w:val="00FA6F8F"/>
    <w:rsid w:val="00FB192C"/>
    <w:rsid w:val="00FB3FD5"/>
    <w:rsid w:val="00FB5908"/>
    <w:rsid w:val="00FB65D5"/>
    <w:rsid w:val="00FC0686"/>
    <w:rsid w:val="00FD764C"/>
    <w:rsid w:val="00FE0587"/>
    <w:rsid w:val="00FF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1E5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E4431"/>
    <w:pPr>
      <w:ind w:left="720"/>
      <w:contextualSpacing/>
    </w:pPr>
  </w:style>
  <w:style w:type="paragraph" w:customStyle="1" w:styleId="CharCharCharCharCharCharChar">
    <w:name w:val="Char Char Char Char Char Char Char"/>
    <w:basedOn w:val="Normal"/>
    <w:rsid w:val="00C932A1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styleId="NoSpacing">
    <w:name w:val="No Spacing"/>
    <w:uiPriority w:val="1"/>
    <w:qFormat/>
    <w:rsid w:val="00187F16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paragraph" w:customStyle="1" w:styleId="Normal1">
    <w:name w:val="Normal1"/>
    <w:basedOn w:val="Normal"/>
    <w:rsid w:val="00FF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1E5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ormalchar">
    <w:name w:val="normal__char"/>
    <w:basedOn w:val="DefaultParagraphFont"/>
    <w:rsid w:val="00EB1E50"/>
  </w:style>
  <w:style w:type="paragraph" w:styleId="NormalWeb">
    <w:name w:val="Normal (Web)"/>
    <w:basedOn w:val="Normal"/>
    <w:uiPriority w:val="99"/>
    <w:unhideWhenUsed/>
    <w:rsid w:val="00EB1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customStyle="1" w:styleId="list0020paragraph">
    <w:name w:val="list_0020paragraph"/>
    <w:basedOn w:val="Normal"/>
    <w:rsid w:val="00EB1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customStyle="1" w:styleId="list0020paragraphchar">
    <w:name w:val="list_0020paragraph__char"/>
    <w:basedOn w:val="DefaultParagraphFont"/>
    <w:rsid w:val="00EB1E50"/>
  </w:style>
  <w:style w:type="character" w:styleId="CommentReference">
    <w:name w:val="annotation reference"/>
    <w:basedOn w:val="DefaultParagraphFont"/>
    <w:uiPriority w:val="99"/>
    <w:semiHidden/>
    <w:unhideWhenUsed/>
    <w:rsid w:val="00091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2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F5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3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1E5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E4431"/>
    <w:pPr>
      <w:ind w:left="720"/>
      <w:contextualSpacing/>
    </w:pPr>
  </w:style>
  <w:style w:type="paragraph" w:customStyle="1" w:styleId="CharCharCharCharCharCharChar">
    <w:name w:val="Char Char Char Char Char Char Char"/>
    <w:basedOn w:val="Normal"/>
    <w:rsid w:val="00C932A1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styleId="NoSpacing">
    <w:name w:val="No Spacing"/>
    <w:uiPriority w:val="1"/>
    <w:qFormat/>
    <w:rsid w:val="00187F16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paragraph" w:customStyle="1" w:styleId="Normal1">
    <w:name w:val="Normal1"/>
    <w:basedOn w:val="Normal"/>
    <w:rsid w:val="00FF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B1E5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ormalchar">
    <w:name w:val="normal__char"/>
    <w:basedOn w:val="DefaultParagraphFont"/>
    <w:rsid w:val="00EB1E50"/>
  </w:style>
  <w:style w:type="paragraph" w:styleId="NormalWeb">
    <w:name w:val="Normal (Web)"/>
    <w:basedOn w:val="Normal"/>
    <w:uiPriority w:val="99"/>
    <w:unhideWhenUsed/>
    <w:rsid w:val="00EB1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customStyle="1" w:styleId="list0020paragraph">
    <w:name w:val="list_0020paragraph"/>
    <w:basedOn w:val="Normal"/>
    <w:rsid w:val="00EB1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customStyle="1" w:styleId="list0020paragraphchar">
    <w:name w:val="list_0020paragraph__char"/>
    <w:basedOn w:val="DefaultParagraphFont"/>
    <w:rsid w:val="00EB1E50"/>
  </w:style>
  <w:style w:type="character" w:styleId="CommentReference">
    <w:name w:val="annotation reference"/>
    <w:basedOn w:val="DefaultParagraphFont"/>
    <w:uiPriority w:val="99"/>
    <w:semiHidden/>
    <w:unhideWhenUsed/>
    <w:rsid w:val="00091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2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F5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F9668-F4E9-454F-9CAF-EA644B23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POLJOPRIVREDA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s.lalic</dc:creator>
  <cp:lastModifiedBy>Ljiljana Timotija</cp:lastModifiedBy>
  <cp:revision>19</cp:revision>
  <cp:lastPrinted>2021-08-27T06:51:00Z</cp:lastPrinted>
  <dcterms:created xsi:type="dcterms:W3CDTF">2021-07-21T06:10:00Z</dcterms:created>
  <dcterms:modified xsi:type="dcterms:W3CDTF">2021-10-04T07:28:00Z</dcterms:modified>
</cp:coreProperties>
</file>